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C" w:rsidRDefault="00161F5C" w:rsidP="00D30E87">
      <w:pPr>
        <w:jc w:val="center"/>
        <w:rPr>
          <w:rFonts w:ascii="Algerian" w:hAnsi="Algerian" w:cs="Algerian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161F5C" w:rsidRDefault="00161F5C" w:rsidP="004632DC">
      <w:pPr>
        <w:jc w:val="center"/>
        <w:rPr>
          <w:b/>
          <w:bCs/>
          <w:sz w:val="36"/>
          <w:szCs w:val="36"/>
          <w:lang w:val="en-US"/>
        </w:rPr>
      </w:pPr>
    </w:p>
    <w:p w:rsidR="00161F5C" w:rsidRPr="004632DC" w:rsidRDefault="00161F5C" w:rsidP="004632DC">
      <w:pPr>
        <w:jc w:val="center"/>
        <w:rPr>
          <w:b/>
          <w:bCs/>
          <w:i/>
          <w:iCs/>
          <w:sz w:val="22"/>
          <w:szCs w:val="22"/>
          <w:lang w:val="en-US"/>
        </w:rPr>
      </w:pPr>
      <w:r w:rsidRPr="004632DC">
        <w:rPr>
          <w:b/>
          <w:bCs/>
          <w:sz w:val="36"/>
          <w:szCs w:val="36"/>
          <w:lang w:val="en-US"/>
        </w:rPr>
        <w:t xml:space="preserve">PROGRAMUL  </w:t>
      </w:r>
      <w:r w:rsidRPr="004632DC">
        <w:rPr>
          <w:b/>
          <w:bCs/>
          <w:sz w:val="36"/>
          <w:szCs w:val="36"/>
        </w:rPr>
        <w:t>FESTIVITĂŢII  DE  DESCHIDERE</w:t>
      </w:r>
    </w:p>
    <w:p w:rsidR="00161F5C" w:rsidRDefault="00161F5C" w:rsidP="00D30E87">
      <w:pPr>
        <w:jc w:val="center"/>
        <w:rPr>
          <w:b/>
          <w:bCs/>
          <w:sz w:val="36"/>
          <w:szCs w:val="36"/>
          <w:lang w:val="en-US"/>
        </w:rPr>
      </w:pPr>
    </w:p>
    <w:p w:rsidR="00161F5C" w:rsidRPr="004632DC" w:rsidRDefault="00161F5C" w:rsidP="00D30E87">
      <w:pPr>
        <w:jc w:val="center"/>
        <w:rPr>
          <w:b/>
          <w:bCs/>
          <w:sz w:val="36"/>
          <w:szCs w:val="36"/>
          <w:lang w:val="en-US"/>
        </w:rPr>
      </w:pPr>
    </w:p>
    <w:p w:rsidR="00161F5C" w:rsidRPr="004632DC" w:rsidRDefault="00161F5C" w:rsidP="00D30E87">
      <w:pPr>
        <w:jc w:val="center"/>
        <w:rPr>
          <w:b/>
          <w:bCs/>
          <w:sz w:val="36"/>
          <w:szCs w:val="36"/>
          <w:lang w:val="en-US"/>
        </w:rPr>
      </w:pPr>
      <w:r w:rsidRPr="004632DC">
        <w:rPr>
          <w:b/>
          <w:bCs/>
          <w:sz w:val="36"/>
          <w:szCs w:val="36"/>
          <w:lang w:val="en-US"/>
        </w:rPr>
        <w:t xml:space="preserve">Olimpiada naţională </w:t>
      </w:r>
    </w:p>
    <w:p w:rsidR="00161F5C" w:rsidRPr="004632DC" w:rsidRDefault="00161F5C" w:rsidP="00D30E87">
      <w:pPr>
        <w:jc w:val="center"/>
        <w:rPr>
          <w:b/>
          <w:bCs/>
          <w:sz w:val="36"/>
          <w:szCs w:val="36"/>
          <w:lang w:val="en-US"/>
        </w:rPr>
      </w:pPr>
      <w:r w:rsidRPr="004632DC">
        <w:rPr>
          <w:b/>
          <w:bCs/>
          <w:sz w:val="36"/>
          <w:szCs w:val="36"/>
          <w:lang w:val="en-US"/>
        </w:rPr>
        <w:t>la disciplinele din aria curriculară Tehnologii</w:t>
      </w:r>
    </w:p>
    <w:p w:rsidR="00161F5C" w:rsidRPr="004632DC" w:rsidRDefault="00161F5C" w:rsidP="00D30E87">
      <w:pPr>
        <w:jc w:val="center"/>
        <w:rPr>
          <w:b/>
          <w:bCs/>
          <w:sz w:val="36"/>
          <w:szCs w:val="36"/>
          <w:lang w:val="en-US"/>
        </w:rPr>
      </w:pPr>
      <w:r w:rsidRPr="004632DC">
        <w:rPr>
          <w:b/>
          <w:bCs/>
          <w:sz w:val="36"/>
          <w:szCs w:val="36"/>
          <w:lang w:val="en-US"/>
        </w:rPr>
        <w:t xml:space="preserve"> profilul Servicii</w:t>
      </w:r>
    </w:p>
    <w:p w:rsidR="00161F5C" w:rsidRPr="004632DC" w:rsidRDefault="00161F5C" w:rsidP="00D30E87">
      <w:pPr>
        <w:jc w:val="center"/>
        <w:rPr>
          <w:b/>
          <w:bCs/>
          <w:sz w:val="36"/>
          <w:szCs w:val="36"/>
          <w:lang w:val="en-US"/>
        </w:rPr>
      </w:pPr>
    </w:p>
    <w:p w:rsidR="00161F5C" w:rsidRPr="004632DC" w:rsidRDefault="00161F5C" w:rsidP="00151EBD">
      <w:pPr>
        <w:rPr>
          <w:b/>
          <w:bCs/>
          <w:sz w:val="28"/>
          <w:szCs w:val="28"/>
        </w:rPr>
      </w:pPr>
      <w:r w:rsidRPr="004632DC">
        <w:rPr>
          <w:b/>
          <w:bCs/>
          <w:sz w:val="28"/>
          <w:szCs w:val="28"/>
        </w:rPr>
        <w:t>Domeniile: Economic, administrativ, comerţ</w:t>
      </w:r>
    </w:p>
    <w:p w:rsidR="00161F5C" w:rsidRPr="004632DC" w:rsidRDefault="00161F5C" w:rsidP="00151EBD">
      <w:pPr>
        <w:rPr>
          <w:b/>
          <w:bCs/>
          <w:sz w:val="28"/>
          <w:szCs w:val="28"/>
        </w:rPr>
      </w:pPr>
      <w:r w:rsidRPr="004632DC">
        <w:rPr>
          <w:b/>
          <w:bCs/>
          <w:sz w:val="28"/>
          <w:szCs w:val="28"/>
        </w:rPr>
        <w:t xml:space="preserve">                    Turism şi alimentaţie</w:t>
      </w:r>
    </w:p>
    <w:p w:rsidR="00161F5C" w:rsidRPr="004632DC" w:rsidRDefault="00161F5C" w:rsidP="00D30E87">
      <w:pPr>
        <w:rPr>
          <w:b/>
          <w:bCs/>
          <w:sz w:val="28"/>
          <w:szCs w:val="28"/>
          <w:lang w:val="en-US"/>
        </w:rPr>
      </w:pPr>
    </w:p>
    <w:p w:rsidR="00161F5C" w:rsidRPr="004632DC" w:rsidRDefault="00161F5C" w:rsidP="00D30E87">
      <w:pPr>
        <w:rPr>
          <w:b/>
          <w:bCs/>
          <w:sz w:val="28"/>
          <w:szCs w:val="28"/>
          <w:lang w:val="en-US"/>
        </w:rPr>
      </w:pPr>
      <w:r w:rsidRPr="004632DC">
        <w:rPr>
          <w:b/>
          <w:bCs/>
          <w:sz w:val="28"/>
          <w:szCs w:val="28"/>
          <w:lang w:val="en-US"/>
        </w:rPr>
        <w:t xml:space="preserve">Loc de desfăşurare:  Cercul Militar Mangalia-08.04.2014 </w:t>
      </w:r>
    </w:p>
    <w:p w:rsidR="00161F5C" w:rsidRPr="004632DC" w:rsidRDefault="00161F5C" w:rsidP="00D30E87">
      <w:pPr>
        <w:rPr>
          <w:b/>
          <w:bCs/>
          <w:sz w:val="28"/>
          <w:szCs w:val="28"/>
          <w:lang w:val="en-US"/>
        </w:rPr>
      </w:pPr>
      <w:r w:rsidRPr="004632DC">
        <w:rPr>
          <w:b/>
          <w:bCs/>
          <w:sz w:val="28"/>
          <w:szCs w:val="28"/>
          <w:lang w:val="en-US"/>
        </w:rPr>
        <w:t>Ora: 17.30</w:t>
      </w:r>
    </w:p>
    <w:p w:rsidR="00161F5C" w:rsidRDefault="00161F5C" w:rsidP="00D30E87">
      <w:pPr>
        <w:rPr>
          <w:b/>
          <w:bCs/>
          <w:sz w:val="28"/>
          <w:szCs w:val="28"/>
          <w:lang w:val="en-US"/>
        </w:rPr>
      </w:pPr>
    </w:p>
    <w:p w:rsidR="00161F5C" w:rsidRPr="004632DC" w:rsidRDefault="00161F5C" w:rsidP="00D30E87">
      <w:pPr>
        <w:rPr>
          <w:b/>
          <w:bCs/>
          <w:sz w:val="28"/>
          <w:szCs w:val="28"/>
          <w:lang w:val="en-US"/>
        </w:rPr>
      </w:pPr>
    </w:p>
    <w:tbl>
      <w:tblPr>
        <w:tblW w:w="9468" w:type="dxa"/>
        <w:tblInd w:w="-106" w:type="dxa"/>
        <w:tblLook w:val="00A0" w:firstRow="1" w:lastRow="0" w:firstColumn="1" w:lastColumn="0" w:noHBand="0" w:noVBand="0"/>
      </w:tblPr>
      <w:tblGrid>
        <w:gridCol w:w="534"/>
        <w:gridCol w:w="8934"/>
      </w:tblGrid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1.</w:t>
            </w:r>
          </w:p>
        </w:tc>
        <w:tc>
          <w:tcPr>
            <w:tcW w:w="8934" w:type="dxa"/>
          </w:tcPr>
          <w:p w:rsidR="00161F5C" w:rsidRPr="00621EB2" w:rsidRDefault="00161F5C" w:rsidP="006712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firstLine="650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Prezentarea invita</w:t>
            </w:r>
            <w:r w:rsidRPr="00621EB2">
              <w:rPr>
                <w:b/>
                <w:bCs/>
                <w:i/>
                <w:iCs/>
                <w:sz w:val="26"/>
                <w:szCs w:val="26"/>
              </w:rPr>
              <w:t>ţ</w:t>
            </w: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ilor şi a colaboratorilor</w:t>
            </w:r>
          </w:p>
          <w:p w:rsidR="00161F5C" w:rsidRPr="00621EB2" w:rsidRDefault="00161F5C" w:rsidP="006712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firstLine="650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Cuvântul Inspectorului </w:t>
            </w:r>
            <w:r w:rsidRPr="00621EB2">
              <w:rPr>
                <w:rFonts w:ascii="Cambria" w:hAnsi="Cambria" w:cs="Cambria"/>
                <w:b/>
                <w:bCs/>
                <w:i/>
                <w:iCs/>
                <w:sz w:val="26"/>
                <w:szCs w:val="26"/>
                <w:lang w:val="en-US"/>
              </w:rPr>
              <w:t>Ș</w:t>
            </w: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colar General al I.S.J. Constanţa </w:t>
            </w:r>
          </w:p>
          <w:p w:rsidR="00161F5C" w:rsidRPr="00621EB2" w:rsidRDefault="00161F5C" w:rsidP="006712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firstLine="650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Cuvântul reprezentanţilor Comisiei centrale a olimpiadei naţionale  </w:t>
            </w:r>
          </w:p>
          <w:p w:rsidR="00161F5C" w:rsidRPr="00621EB2" w:rsidRDefault="00161F5C" w:rsidP="006712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firstLine="650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Cuvântul invitaţilor</w:t>
            </w:r>
          </w:p>
          <w:p w:rsidR="00161F5C" w:rsidRPr="00621EB2" w:rsidRDefault="00161F5C" w:rsidP="004632D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34" w:firstLine="650"/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Cuvântul organizatorilor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2.</w:t>
            </w:r>
          </w:p>
        </w:tc>
        <w:tc>
          <w:tcPr>
            <w:tcW w:w="8934" w:type="dxa"/>
          </w:tcPr>
          <w:p w:rsidR="00161F5C" w:rsidRPr="00621EB2" w:rsidRDefault="00161F5C" w:rsidP="006712CB">
            <w:pPr>
              <w:spacing w:line="276" w:lineRule="auto"/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MOMENT ARTISTIC – DANS SPORTIV</w:t>
            </w:r>
          </w:p>
          <w:p w:rsidR="00161F5C" w:rsidRPr="00621EB2" w:rsidRDefault="00161F5C" w:rsidP="006712CB">
            <w:pPr>
              <w:spacing w:line="276" w:lineRule="auto"/>
              <w:ind w:left="884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Liceul cu Program Sportiv “Nicolae Rotaru” Constanţa, </w:t>
            </w:r>
          </w:p>
          <w:p w:rsidR="00161F5C" w:rsidRPr="00621EB2" w:rsidRDefault="00161F5C" w:rsidP="004632DC">
            <w:pPr>
              <w:spacing w:line="276" w:lineRule="auto"/>
              <w:ind w:left="884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Coordonator prof. Martinescu Magda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3.</w:t>
            </w:r>
          </w:p>
        </w:tc>
        <w:tc>
          <w:tcPr>
            <w:tcW w:w="8934" w:type="dxa"/>
          </w:tcPr>
          <w:p w:rsidR="00161F5C" w:rsidRPr="00621EB2" w:rsidRDefault="00161F5C" w:rsidP="006712CB">
            <w:pPr>
              <w:spacing w:line="276" w:lineRule="auto"/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 xml:space="preserve">MOMENT  ARTISTIC- MUZICĂ UŞOARĂ - ALINA DRAGOMIR </w:t>
            </w:r>
          </w:p>
          <w:p w:rsidR="00161F5C" w:rsidRPr="00621EB2" w:rsidRDefault="00161F5C" w:rsidP="004632DC">
            <w:pPr>
              <w:spacing w:line="276" w:lineRule="auto"/>
              <w:ind w:firstLine="884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Liceul Teoretic “Callatis” Mangalia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8934" w:type="dxa"/>
          </w:tcPr>
          <w:p w:rsidR="00161F5C" w:rsidRPr="00621EB2" w:rsidRDefault="00161F5C" w:rsidP="006712CB">
            <w:pPr>
              <w:spacing w:line="276" w:lineRule="auto"/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MOMENT ARTISTIC- SUITĂ DE DANSURI POPULARE  MACEDONENE</w:t>
            </w:r>
          </w:p>
          <w:p w:rsidR="00161F5C" w:rsidRPr="00621EB2" w:rsidRDefault="00161F5C" w:rsidP="006712CB">
            <w:pPr>
              <w:spacing w:line="276" w:lineRule="auto"/>
              <w:ind w:left="884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</w:rPr>
              <w:t xml:space="preserve">Colegiul Comercial „Carol I” Constanţa, </w:t>
            </w:r>
          </w:p>
          <w:p w:rsidR="00161F5C" w:rsidRPr="00621EB2" w:rsidRDefault="00161F5C" w:rsidP="006712CB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 xml:space="preserve"> Instructori:  profesor  Mergeani Sultana, profesor Uda Mihaela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5.</w:t>
            </w:r>
          </w:p>
        </w:tc>
        <w:tc>
          <w:tcPr>
            <w:tcW w:w="8934" w:type="dxa"/>
          </w:tcPr>
          <w:p w:rsidR="00161F5C" w:rsidRPr="00621EB2" w:rsidRDefault="00161F5C" w:rsidP="004632DC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MOMENT ARTISTIC - ANSAMBLUL DE DANSURI TĂTĂRE</w:t>
            </w:r>
            <w:r w:rsidRPr="00621EB2">
              <w:rPr>
                <w:rFonts w:ascii="Cambria" w:hAnsi="Cambria" w:cs="Cambria"/>
                <w:b/>
                <w:bCs/>
                <w:sz w:val="26"/>
                <w:szCs w:val="26"/>
                <w:lang w:val="en-US"/>
              </w:rPr>
              <w:t>Ș</w:t>
            </w:r>
            <w:r w:rsidRPr="00621EB2">
              <w:rPr>
                <w:b/>
                <w:bCs/>
                <w:sz w:val="26"/>
                <w:szCs w:val="26"/>
                <w:lang w:val="en-US"/>
              </w:rPr>
              <w:t>TI “CANSU”</w:t>
            </w:r>
            <w:r w:rsidRPr="00621EB2">
              <w:rPr>
                <w:b/>
                <w:bCs/>
                <w:i/>
                <w:iCs/>
                <w:sz w:val="26"/>
                <w:szCs w:val="26"/>
              </w:rPr>
              <w:t xml:space="preserve">Techirghiol,   </w:t>
            </w: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Instructor Robert Creţu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6.</w:t>
            </w:r>
          </w:p>
        </w:tc>
        <w:tc>
          <w:tcPr>
            <w:tcW w:w="8934" w:type="dxa"/>
          </w:tcPr>
          <w:p w:rsidR="00161F5C" w:rsidRPr="00621EB2" w:rsidRDefault="00161F5C" w:rsidP="006712CB">
            <w:pPr>
              <w:spacing w:line="276" w:lineRule="auto"/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MOMENT  ARTISTIC - RECITAL LA NAI – BĂŢ MÂNDRU COSTIN</w:t>
            </w:r>
          </w:p>
          <w:p w:rsidR="00161F5C" w:rsidRPr="00621EB2" w:rsidRDefault="00161F5C" w:rsidP="00621EB2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  <w:lang w:val="en-US"/>
              </w:rPr>
              <w:t>Liceul Tehnologic “Virgil Madgearu” Constanţa</w:t>
            </w:r>
          </w:p>
        </w:tc>
      </w:tr>
      <w:tr w:rsidR="00161F5C" w:rsidRPr="00621EB2" w:rsidTr="00621EB2">
        <w:tc>
          <w:tcPr>
            <w:tcW w:w="534" w:type="dxa"/>
          </w:tcPr>
          <w:p w:rsidR="00161F5C" w:rsidRPr="00621EB2" w:rsidRDefault="00161F5C" w:rsidP="00D30E87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7.</w:t>
            </w:r>
          </w:p>
        </w:tc>
        <w:tc>
          <w:tcPr>
            <w:tcW w:w="8934" w:type="dxa"/>
          </w:tcPr>
          <w:p w:rsidR="00161F5C" w:rsidRDefault="00161F5C" w:rsidP="004632DC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621EB2">
              <w:rPr>
                <w:b/>
                <w:bCs/>
                <w:sz w:val="26"/>
                <w:szCs w:val="26"/>
                <w:lang w:val="en-US"/>
              </w:rPr>
              <w:t>MOMENT ARTISTIC -</w:t>
            </w:r>
            <w:r w:rsidRPr="00621EB2">
              <w:rPr>
                <w:sz w:val="26"/>
                <w:szCs w:val="26"/>
              </w:rPr>
              <w:t xml:space="preserve"> </w:t>
            </w:r>
            <w:r w:rsidRPr="00621EB2">
              <w:rPr>
                <w:b/>
                <w:bCs/>
                <w:sz w:val="26"/>
                <w:szCs w:val="26"/>
                <w:lang w:val="en-US"/>
              </w:rPr>
              <w:t>ANSAMBLUL DE DANSURI POPULARE "SÂNZIENE DOBROGENE" -</w:t>
            </w:r>
            <w:r w:rsidRPr="00621EB2">
              <w:rPr>
                <w:b/>
                <w:bCs/>
                <w:i/>
                <w:iCs/>
                <w:sz w:val="26"/>
                <w:szCs w:val="26"/>
              </w:rPr>
              <w:t xml:space="preserve">Liceul Teoretic Negru Vodă </w:t>
            </w:r>
          </w:p>
          <w:p w:rsidR="00161F5C" w:rsidRPr="00621EB2" w:rsidRDefault="00161F5C" w:rsidP="004632DC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 w:rsidRPr="00621EB2">
              <w:rPr>
                <w:b/>
                <w:bCs/>
                <w:i/>
                <w:iCs/>
                <w:sz w:val="26"/>
                <w:szCs w:val="26"/>
              </w:rPr>
              <w:t xml:space="preserve"> instructor Gina  Nicolin</w:t>
            </w:r>
          </w:p>
        </w:tc>
      </w:tr>
    </w:tbl>
    <w:p w:rsidR="00161F5C" w:rsidRPr="004632DC" w:rsidRDefault="00161F5C"/>
    <w:sectPr w:rsidR="00161F5C" w:rsidRPr="004632DC" w:rsidSect="002F0DA9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13" w:rsidRDefault="00CE4513">
      <w:r>
        <w:separator/>
      </w:r>
    </w:p>
  </w:endnote>
  <w:endnote w:type="continuationSeparator" w:id="0">
    <w:p w:rsidR="00CE4513" w:rsidRDefault="00CE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5C" w:rsidRDefault="00161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13" w:rsidRDefault="00CE4513">
      <w:r>
        <w:separator/>
      </w:r>
    </w:p>
  </w:footnote>
  <w:footnote w:type="continuationSeparator" w:id="0">
    <w:p w:rsidR="00CE4513" w:rsidRDefault="00CE4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5C" w:rsidRPr="00AB0DF1" w:rsidRDefault="00CE4513" w:rsidP="00AB0D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0133" o:spid="_x0000_s2049" type="#_x0000_t75" style="position:absolute;margin-left:0;margin-top:0;width:810.05pt;height:1001.7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161F5C" w:rsidRPr="00AB0DF1">
      <w:t xml:space="preserve"> </w:t>
    </w:r>
    <w:r w:rsidR="00480F3A">
      <w:rPr>
        <w:noProof/>
      </w:rPr>
      <w:drawing>
        <wp:inline distT="0" distB="0" distL="0" distR="0">
          <wp:extent cx="60579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90"/>
    <w:multiLevelType w:val="hybridMultilevel"/>
    <w:tmpl w:val="CA0E342C"/>
    <w:lvl w:ilvl="0" w:tplc="37227AA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F9270B"/>
    <w:multiLevelType w:val="hybridMultilevel"/>
    <w:tmpl w:val="FD2AF1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4F4CF9A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5801BD"/>
    <w:multiLevelType w:val="hybridMultilevel"/>
    <w:tmpl w:val="B2C81A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31103C"/>
    <w:multiLevelType w:val="hybridMultilevel"/>
    <w:tmpl w:val="4D74EA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87"/>
    <w:rsid w:val="000522E5"/>
    <w:rsid w:val="00151EBD"/>
    <w:rsid w:val="00161F5C"/>
    <w:rsid w:val="0016394F"/>
    <w:rsid w:val="002A3A94"/>
    <w:rsid w:val="002F0DA9"/>
    <w:rsid w:val="00374FD2"/>
    <w:rsid w:val="003A58D2"/>
    <w:rsid w:val="00442098"/>
    <w:rsid w:val="004632DC"/>
    <w:rsid w:val="00480F3A"/>
    <w:rsid w:val="00485555"/>
    <w:rsid w:val="00621EB2"/>
    <w:rsid w:val="006615F6"/>
    <w:rsid w:val="006712CB"/>
    <w:rsid w:val="006F6DD3"/>
    <w:rsid w:val="00795D73"/>
    <w:rsid w:val="007B043F"/>
    <w:rsid w:val="007C39CA"/>
    <w:rsid w:val="008C57BD"/>
    <w:rsid w:val="009A686F"/>
    <w:rsid w:val="009D20E0"/>
    <w:rsid w:val="00AA0B57"/>
    <w:rsid w:val="00AB0DF1"/>
    <w:rsid w:val="00B32001"/>
    <w:rsid w:val="00C0131A"/>
    <w:rsid w:val="00C46740"/>
    <w:rsid w:val="00CE4513"/>
    <w:rsid w:val="00D30E87"/>
    <w:rsid w:val="00F02503"/>
    <w:rsid w:val="00F60B00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87"/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E87"/>
    <w:pPr>
      <w:ind w:left="720"/>
    </w:pPr>
  </w:style>
  <w:style w:type="paragraph" w:styleId="Header">
    <w:name w:val="header"/>
    <w:basedOn w:val="Normal"/>
    <w:link w:val="HeaderChar"/>
    <w:uiPriority w:val="99"/>
    <w:rsid w:val="00D30E87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0E87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30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04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F6D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D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87"/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E87"/>
    <w:pPr>
      <w:ind w:left="720"/>
    </w:pPr>
  </w:style>
  <w:style w:type="paragraph" w:styleId="Header">
    <w:name w:val="header"/>
    <w:basedOn w:val="Normal"/>
    <w:link w:val="HeaderChar"/>
    <w:uiPriority w:val="99"/>
    <w:rsid w:val="00D30E87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0E87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30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04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F6D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D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Unitate Scolara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ARTISTIC</dc:title>
  <dc:subject/>
  <dc:creator>Manager</dc:creator>
  <cp:keywords/>
  <dc:description/>
  <cp:lastModifiedBy>home</cp:lastModifiedBy>
  <cp:revision>2</cp:revision>
  <cp:lastPrinted>2014-04-03T09:50:00Z</cp:lastPrinted>
  <dcterms:created xsi:type="dcterms:W3CDTF">2014-04-06T11:57:00Z</dcterms:created>
  <dcterms:modified xsi:type="dcterms:W3CDTF">2014-04-06T11:57:00Z</dcterms:modified>
</cp:coreProperties>
</file>